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43" w:rsidRDefault="00074443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324pt">
            <v:imagedata r:id="rId4" o:title="ТОП отговорок чтобы не заниматься спортом"/>
          </v:shape>
        </w:pict>
      </w:r>
    </w:p>
    <w:p w:rsidR="004E44A9" w:rsidRP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Сколько раз вы обещали пойти в спортзал или на пробежку с понедельника? Что же нам мешает начать заниматься спортом и как с этими убеждениями работать?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Вспомним самые распространенные утверждения и постараемся напомнить, каким образом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регулярные занятия спортом придают бодрости, защищают от стрессов, увеличивают работоспособность.</w:t>
      </w:r>
    </w:p>
    <w:p w:rsidR="004E44A9" w:rsidRPr="004E44A9" w:rsidRDefault="004E44A9" w:rsidP="004E44A9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1. Нет времени. Я слишком устаю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Всегда можно найти 5 минут для прогулки быстрым шагом. Сократи время просиживания перед телевизором или в интернете. Делать разминку и простые упражнения можно даже на рабочем месте и вечером дома.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2. Спортзал – это дорого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Можно совершать прогулки или пробежки на свежем воздухе, выполнять физические упражнения дома или в офисе, заниматься йогой или другими упражнениями онлайн.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3. Нет с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портивной одежды или снаряжения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Футболка, шорты или простые брюки есть в гардеробе каждого.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4. У меня п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лохо получается. Слишком тяжело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Любые навыки приходят с практикой. Идите в группу для начинающих или пригласите тренера. Начинайте с легких нагрузок - пятиминутной прогулки или 5 отжиманий.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5. У меня дети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lastRenderedPageBreak/>
        <w:t>Это прекрасно. Играйте вместе в спортивные игры, в догонялки, гуляйте. Заниматься спортом можно,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когда дети спят или в садике/в школе. 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Упражняясь вместе с ними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,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вы показываете пример и прививаете любовь к спорту.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6. У меня болит спина, нога, давление и т.д. </w:t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Даже люди с травмами занима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ются специальными упражнениями. 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Обратитесь в поликлинику и вам врач по ЛФК подберет комплекс упражнений в зависимости от вашего заболевания.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7. Нет результатов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E44A9" w:rsidRDefault="004E44A9" w:rsidP="004E44A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Результаты будут. Хвалите себя за маленькие победы: стали больше отжиматься или увеличилось время пробежки, даже если ушло 200 гр. веса – вы молодец!</w:t>
      </w: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</w:p>
    <w:p w:rsidR="00133665" w:rsidRPr="004E44A9" w:rsidRDefault="004E44A9" w:rsidP="004E44A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E44A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Помните, что даже великие спортсмены начинали когда-то с ноля. И у вас обязательно будут результаты. И самый главный из них – здоровье!</w:t>
      </w:r>
    </w:p>
    <w:sectPr w:rsidR="00133665" w:rsidRPr="004E4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A9"/>
    <w:rsid w:val="00074443"/>
    <w:rsid w:val="00133665"/>
    <w:rsid w:val="004E44A9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35848-89D0-4C87-87A2-19060D87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Александр</cp:lastModifiedBy>
  <cp:revision>3</cp:revision>
  <dcterms:created xsi:type="dcterms:W3CDTF">2025-06-16T09:56:00Z</dcterms:created>
  <dcterms:modified xsi:type="dcterms:W3CDTF">2026-01-31T04:00:00Z</dcterms:modified>
</cp:coreProperties>
</file>